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FB7B" w14:textId="77777777" w:rsidR="00CD2583" w:rsidRPr="00CD2583" w:rsidRDefault="00CD2583" w:rsidP="00FF7312">
      <w:pPr>
        <w:jc w:val="center"/>
        <w:rPr>
          <w:color w:val="C00000"/>
          <w:sz w:val="52"/>
          <w:szCs w:val="52"/>
        </w:rPr>
      </w:pPr>
      <w:r w:rsidRPr="00CD2583">
        <w:rPr>
          <w:color w:val="C00000"/>
          <w:sz w:val="52"/>
          <w:szCs w:val="52"/>
        </w:rPr>
        <w:t>La Porta del Cuore</w:t>
      </w:r>
    </w:p>
    <w:p w14:paraId="68C65735" w14:textId="0C0FA44D" w:rsidR="00CD2583" w:rsidRDefault="00CD2583" w:rsidP="00FF7312">
      <w:pPr>
        <w:jc w:val="center"/>
        <w:rPr>
          <w:color w:val="C00000"/>
          <w:sz w:val="28"/>
          <w:szCs w:val="28"/>
        </w:rPr>
      </w:pPr>
      <w:r w:rsidRPr="00FF7312">
        <w:rPr>
          <w:color w:val="C00000"/>
          <w:sz w:val="28"/>
          <w:szCs w:val="28"/>
        </w:rPr>
        <w:t>Ritiro di trasformazione – 22/26 maggio</w:t>
      </w:r>
      <w:r w:rsidR="00FF7312">
        <w:rPr>
          <w:color w:val="C00000"/>
          <w:sz w:val="28"/>
          <w:szCs w:val="28"/>
        </w:rPr>
        <w:t xml:space="preserve"> 2026</w:t>
      </w:r>
    </w:p>
    <w:p w14:paraId="1296C37C" w14:textId="50D348E4" w:rsidR="00031CFE" w:rsidRPr="00FF7312" w:rsidRDefault="00031CFE" w:rsidP="00FF7312">
      <w:pPr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Soggiorno immerso nella natura</w:t>
      </w:r>
    </w:p>
    <w:p w14:paraId="1C0C6B91" w14:textId="77777777" w:rsidR="00CD2583" w:rsidRDefault="00CD2583" w:rsidP="00FF7312">
      <w:pPr>
        <w:jc w:val="center"/>
      </w:pPr>
    </w:p>
    <w:p w14:paraId="49B8FAA0" w14:textId="77777777" w:rsidR="00CD2583" w:rsidRDefault="00CD2583" w:rsidP="00CD2583">
      <w:pPr>
        <w:rPr>
          <w:color w:val="002060"/>
        </w:rPr>
      </w:pPr>
    </w:p>
    <w:p w14:paraId="66B8B1A7" w14:textId="77777777" w:rsidR="00CD2583" w:rsidRDefault="00CD2583" w:rsidP="00CD2583">
      <w:pPr>
        <w:rPr>
          <w:color w:val="002060"/>
        </w:rPr>
      </w:pPr>
    </w:p>
    <w:p w14:paraId="23874EF4" w14:textId="58739F72" w:rsidR="00CD2583" w:rsidRPr="00CD2583" w:rsidRDefault="00CD2583" w:rsidP="00CD2583">
      <w:pPr>
        <w:rPr>
          <w:color w:val="002060"/>
        </w:rPr>
      </w:pPr>
      <w:r w:rsidRPr="00CD2583">
        <w:rPr>
          <w:color w:val="002060"/>
        </w:rPr>
        <w:t>In questi giorni ci immergeremo in un viaggio dolce e profondo: un cammino per riaprire la porta del cuore, ricostruire la relazione con noi stessi e con l’altro, e ritrovare un modo più autentico di stare nella vita.</w:t>
      </w:r>
    </w:p>
    <w:p w14:paraId="18EC9FBD" w14:textId="77777777" w:rsidR="00CD2583" w:rsidRPr="00CD2583" w:rsidRDefault="00CD2583" w:rsidP="00CD2583">
      <w:pPr>
        <w:rPr>
          <w:color w:val="002060"/>
        </w:rPr>
      </w:pPr>
    </w:p>
    <w:p w14:paraId="48B8D8DF" w14:textId="77777777" w:rsidR="00CD2583" w:rsidRPr="00CD2583" w:rsidRDefault="00CD2583" w:rsidP="00CD2583">
      <w:pPr>
        <w:rPr>
          <w:color w:val="002060"/>
        </w:rPr>
      </w:pPr>
      <w:r w:rsidRPr="00CD2583">
        <w:rPr>
          <w:color w:val="002060"/>
        </w:rPr>
        <w:t>Guidate dagli archetipi degli Arcani Maggiori, avremo lo spazio per ascoltare ciò che il cuore custodisce, liberare ciò che pesa, e lasciare emergere una nuova verità interiore – più chiara, più morbida, più nostra.</w:t>
      </w:r>
    </w:p>
    <w:p w14:paraId="7664BA3A" w14:textId="77777777" w:rsidR="00CD2583" w:rsidRPr="00CD2583" w:rsidRDefault="00CD2583" w:rsidP="00CD2583">
      <w:pPr>
        <w:rPr>
          <w:color w:val="002060"/>
        </w:rPr>
      </w:pPr>
    </w:p>
    <w:p w14:paraId="11492D66" w14:textId="79438673" w:rsidR="00CD2583" w:rsidRPr="00CD2583" w:rsidRDefault="00CD2583" w:rsidP="00CD2583">
      <w:pPr>
        <w:rPr>
          <w:color w:val="002060"/>
        </w:rPr>
      </w:pPr>
      <w:r w:rsidRPr="00CD2583">
        <w:rPr>
          <w:color w:val="002060"/>
        </w:rPr>
        <w:t>Il ritiro non sarà intenso o pesante: sarà un percorso iniziatico, leggero e trasformativo, con momenti di lavoro, tempi di integrazione, pratiche contemplative e un ritmo naturale che rispetta il corpo e l’anima.</w:t>
      </w:r>
    </w:p>
    <w:p w14:paraId="3F5F4BF1" w14:textId="77777777" w:rsidR="00CD2583" w:rsidRPr="00CD2583" w:rsidRDefault="00CD2583" w:rsidP="00CD2583">
      <w:pPr>
        <w:rPr>
          <w:color w:val="002060"/>
        </w:rPr>
      </w:pPr>
    </w:p>
    <w:p w14:paraId="2FB719E0" w14:textId="45F124A2" w:rsidR="00D83731" w:rsidRDefault="00CD2583" w:rsidP="00CD2583">
      <w:pPr>
        <w:rPr>
          <w:color w:val="002060"/>
        </w:rPr>
      </w:pPr>
      <w:r w:rsidRPr="00CD2583">
        <w:rPr>
          <w:color w:val="002060"/>
        </w:rPr>
        <w:t>Ogni giornata avrà un filo conduttore diverso, un passo verso più amore, più presenza e più libertà nel sentire.</w:t>
      </w:r>
    </w:p>
    <w:p w14:paraId="4DE5135B" w14:textId="77777777" w:rsidR="00FF7312" w:rsidRDefault="00FF7312" w:rsidP="00CD2583">
      <w:pPr>
        <w:rPr>
          <w:color w:val="002060"/>
        </w:rPr>
      </w:pPr>
    </w:p>
    <w:p w14:paraId="563ECA0E" w14:textId="3F4B9940" w:rsidR="00FF7312" w:rsidRDefault="00FF7312" w:rsidP="00FF7312">
      <w:pPr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Podere </w:t>
      </w:r>
      <w:r w:rsidRPr="00FF7312">
        <w:rPr>
          <w:color w:val="C00000"/>
          <w:sz w:val="36"/>
          <w:szCs w:val="36"/>
        </w:rPr>
        <w:t>La Gualda Vecchia</w:t>
      </w:r>
    </w:p>
    <w:p w14:paraId="7CCCA529" w14:textId="319F029C" w:rsidR="00FF7312" w:rsidRDefault="00FF7312" w:rsidP="00FF7312">
      <w:pPr>
        <w:jc w:val="center"/>
        <w:rPr>
          <w:color w:val="002060"/>
        </w:rPr>
      </w:pPr>
      <w:r w:rsidRPr="00FF7312">
        <w:rPr>
          <w:color w:val="002060"/>
        </w:rPr>
        <w:t>Via Castagnetana 55</w:t>
      </w:r>
      <w:r>
        <w:rPr>
          <w:color w:val="002060"/>
        </w:rPr>
        <w:t xml:space="preserve"> I-56040 </w:t>
      </w:r>
      <w:r w:rsidRPr="00FF7312">
        <w:rPr>
          <w:color w:val="002060"/>
        </w:rPr>
        <w:t xml:space="preserve">Monte Verdi Marittimo PI </w:t>
      </w:r>
    </w:p>
    <w:p w14:paraId="2CA040A6" w14:textId="4990E7DA" w:rsidR="00FF7312" w:rsidRPr="00FF7312" w:rsidRDefault="00FF7312" w:rsidP="00FF7312">
      <w:pPr>
        <w:jc w:val="center"/>
        <w:rPr>
          <w:color w:val="002060"/>
        </w:rPr>
      </w:pPr>
      <w:r>
        <w:rPr>
          <w:color w:val="002060"/>
        </w:rPr>
        <w:t>www.lagualdavecchia.it</w:t>
      </w:r>
    </w:p>
    <w:p w14:paraId="29BE2FC9" w14:textId="77777777" w:rsidR="00CD2583" w:rsidRPr="00FF7312" w:rsidRDefault="00CD2583" w:rsidP="00FF7312">
      <w:pPr>
        <w:jc w:val="center"/>
        <w:rPr>
          <w:color w:val="C00000"/>
          <w:sz w:val="36"/>
          <w:szCs w:val="36"/>
        </w:rPr>
      </w:pPr>
    </w:p>
    <w:p w14:paraId="0C8A116D" w14:textId="189A248A" w:rsidR="00CD2583" w:rsidRPr="00FF7312" w:rsidRDefault="00C718FF" w:rsidP="00CD2583">
      <w:pPr>
        <w:rPr>
          <w:color w:val="002060"/>
        </w:rPr>
      </w:pPr>
      <w:r w:rsidRPr="00FF7312">
        <w:rPr>
          <w:color w:val="002060"/>
        </w:rPr>
        <w:t>Il ritiro si svolgerà presso</w:t>
      </w:r>
      <w:r w:rsidR="00CD2583" w:rsidRPr="00FF7312">
        <w:rPr>
          <w:color w:val="002060"/>
        </w:rPr>
        <w:t xml:space="preserve"> Il </w:t>
      </w:r>
      <w:r w:rsidR="00031CFE">
        <w:rPr>
          <w:color w:val="002060"/>
        </w:rPr>
        <w:t>P</w:t>
      </w:r>
      <w:r w:rsidR="00CD2583" w:rsidRPr="00FF7312">
        <w:rPr>
          <w:color w:val="002060"/>
        </w:rPr>
        <w:t xml:space="preserve">odere la </w:t>
      </w:r>
      <w:r w:rsidRPr="00FF7312">
        <w:rPr>
          <w:color w:val="002060"/>
        </w:rPr>
        <w:t>G</w:t>
      </w:r>
      <w:r w:rsidR="00CD2583" w:rsidRPr="00FF7312">
        <w:rPr>
          <w:color w:val="002060"/>
        </w:rPr>
        <w:t xml:space="preserve">ualda </w:t>
      </w:r>
      <w:r w:rsidRPr="00FF7312">
        <w:rPr>
          <w:color w:val="002060"/>
        </w:rPr>
        <w:t>V</w:t>
      </w:r>
      <w:r w:rsidR="00CD2583" w:rsidRPr="00FF7312">
        <w:rPr>
          <w:color w:val="002060"/>
        </w:rPr>
        <w:t xml:space="preserve">ecchia, tra le 12 colline </w:t>
      </w:r>
      <w:r w:rsidRPr="00FF7312">
        <w:rPr>
          <w:color w:val="002060"/>
        </w:rPr>
        <w:t>d</w:t>
      </w:r>
      <w:r w:rsidR="00CD2583" w:rsidRPr="00FF7312">
        <w:rPr>
          <w:color w:val="002060"/>
        </w:rPr>
        <w:t>i Monteverdi Marittimo, a soli 20 klm da Dono</w:t>
      </w:r>
      <w:r w:rsidR="00FF7312" w:rsidRPr="00FF7312">
        <w:rPr>
          <w:color w:val="002060"/>
        </w:rPr>
        <w:t>r</w:t>
      </w:r>
      <w:r w:rsidR="00CD2583" w:rsidRPr="00FF7312">
        <w:rPr>
          <w:color w:val="002060"/>
        </w:rPr>
        <w:t>atico e dal mare</w:t>
      </w:r>
      <w:r w:rsidRPr="00FF7312">
        <w:rPr>
          <w:color w:val="002060"/>
        </w:rPr>
        <w:t>,</w:t>
      </w:r>
      <w:r w:rsidR="00CD2583" w:rsidRPr="00FF7312">
        <w:rPr>
          <w:color w:val="002060"/>
        </w:rPr>
        <w:t xml:space="preserve"> in Toscana.</w:t>
      </w:r>
    </w:p>
    <w:p w14:paraId="2A5F7E9B" w14:textId="77777777" w:rsidR="00CD2583" w:rsidRPr="00FF7312" w:rsidRDefault="00CD2583" w:rsidP="00CD2583">
      <w:pPr>
        <w:rPr>
          <w:color w:val="002060"/>
        </w:rPr>
      </w:pPr>
    </w:p>
    <w:p w14:paraId="16B031CD" w14:textId="31FBD467" w:rsidR="00CD2583" w:rsidRPr="00FF7312" w:rsidRDefault="00CD2583" w:rsidP="00CD2583">
      <w:pPr>
        <w:rPr>
          <w:color w:val="002060"/>
        </w:rPr>
      </w:pPr>
      <w:r w:rsidRPr="00FF7312">
        <w:rPr>
          <w:color w:val="002060"/>
        </w:rPr>
        <w:t>Un luogo dove respirare lentamente, lasciare andare</w:t>
      </w:r>
      <w:r w:rsidR="00031CFE">
        <w:rPr>
          <w:color w:val="002060"/>
        </w:rPr>
        <w:t>,</w:t>
      </w:r>
      <w:r w:rsidRPr="00FF7312">
        <w:rPr>
          <w:color w:val="002060"/>
        </w:rPr>
        <w:t xml:space="preserve"> ritrovare il proprio ritmo. Con un giardin</w:t>
      </w:r>
      <w:r w:rsidR="00031CFE">
        <w:rPr>
          <w:color w:val="002060"/>
        </w:rPr>
        <w:t>o</w:t>
      </w:r>
      <w:r w:rsidRPr="00FF7312">
        <w:rPr>
          <w:color w:val="002060"/>
        </w:rPr>
        <w:t xml:space="preserve"> emozionale, </w:t>
      </w:r>
      <w:r w:rsidR="00031CFE">
        <w:rPr>
          <w:color w:val="002060"/>
        </w:rPr>
        <w:t>tra bellezza e semplicità. U</w:t>
      </w:r>
      <w:r w:rsidRPr="00FF7312">
        <w:rPr>
          <w:color w:val="002060"/>
        </w:rPr>
        <w:t>na SPA immersa nella natur</w:t>
      </w:r>
      <w:r w:rsidR="0007075C" w:rsidRPr="00FF7312">
        <w:rPr>
          <w:color w:val="002060"/>
        </w:rPr>
        <w:t>a</w:t>
      </w:r>
      <w:r w:rsidR="00031CFE">
        <w:rPr>
          <w:color w:val="002060"/>
        </w:rPr>
        <w:t>.</w:t>
      </w:r>
      <w:r w:rsidR="0007075C" w:rsidRPr="00FF7312">
        <w:rPr>
          <w:color w:val="002060"/>
        </w:rPr>
        <w:t xml:space="preserve"> </w:t>
      </w:r>
      <w:r w:rsidR="00031CFE">
        <w:rPr>
          <w:color w:val="002060"/>
        </w:rPr>
        <w:t>U</w:t>
      </w:r>
      <w:r w:rsidRPr="00FF7312">
        <w:rPr>
          <w:color w:val="002060"/>
        </w:rPr>
        <w:t>no spazio</w:t>
      </w:r>
      <w:r w:rsidR="00031CFE">
        <w:rPr>
          <w:color w:val="002060"/>
        </w:rPr>
        <w:t xml:space="preserve"> ideale,</w:t>
      </w:r>
      <w:r w:rsidRPr="00FF7312">
        <w:rPr>
          <w:color w:val="002060"/>
        </w:rPr>
        <w:t xml:space="preserve"> </w:t>
      </w:r>
      <w:r w:rsidR="00031CFE">
        <w:rPr>
          <w:color w:val="002060"/>
        </w:rPr>
        <w:t>intimo</w:t>
      </w:r>
      <w:r w:rsidRPr="00FF7312">
        <w:rPr>
          <w:color w:val="002060"/>
        </w:rPr>
        <w:t xml:space="preserve"> </w:t>
      </w:r>
      <w:r w:rsidR="0007075C" w:rsidRPr="00FF7312">
        <w:rPr>
          <w:color w:val="002060"/>
        </w:rPr>
        <w:t xml:space="preserve">e </w:t>
      </w:r>
      <w:r w:rsidRPr="00FF7312">
        <w:rPr>
          <w:color w:val="002060"/>
        </w:rPr>
        <w:t>dedicato al lavoro di sé dove dedicarsi a pratiche profonde e momenti di trasfromazione</w:t>
      </w:r>
      <w:r w:rsidR="00C718FF" w:rsidRPr="00FF7312">
        <w:rPr>
          <w:color w:val="002060"/>
        </w:rPr>
        <w:t>.</w:t>
      </w:r>
    </w:p>
    <w:p w14:paraId="5DC792C8" w14:textId="77777777" w:rsidR="00C718FF" w:rsidRPr="00FF7312" w:rsidRDefault="00C718FF" w:rsidP="00CD2583">
      <w:pPr>
        <w:rPr>
          <w:color w:val="002060"/>
        </w:rPr>
      </w:pPr>
    </w:p>
    <w:p w14:paraId="0CC50BDF" w14:textId="192BECA6" w:rsidR="00C718FF" w:rsidRDefault="00C718FF" w:rsidP="00CD2583">
      <w:pPr>
        <w:rPr>
          <w:color w:val="002060"/>
        </w:rPr>
      </w:pPr>
      <w:r>
        <w:rPr>
          <w:color w:val="002060"/>
        </w:rPr>
        <w:t>Se senti un richiamo, anche lieve scrivimi pure!</w:t>
      </w:r>
    </w:p>
    <w:p w14:paraId="35212514" w14:textId="77777777" w:rsidR="00FF7312" w:rsidRDefault="00FF7312" w:rsidP="00CD2583">
      <w:pPr>
        <w:rPr>
          <w:color w:val="002060"/>
        </w:rPr>
      </w:pPr>
    </w:p>
    <w:p w14:paraId="590B88EA" w14:textId="77777777" w:rsidR="00C718FF" w:rsidRPr="00031CFE" w:rsidRDefault="00C718FF" w:rsidP="00031CFE">
      <w:pPr>
        <w:rPr>
          <w:color w:val="002060"/>
          <w:sz w:val="28"/>
          <w:szCs w:val="28"/>
        </w:rPr>
      </w:pPr>
      <w:r w:rsidRPr="00031CFE">
        <w:rPr>
          <w:color w:val="002060"/>
          <w:sz w:val="28"/>
          <w:szCs w:val="28"/>
        </w:rPr>
        <w:t>Orari indicativi</w:t>
      </w:r>
    </w:p>
    <w:p w14:paraId="173880B4" w14:textId="77777777" w:rsidR="00FF7312" w:rsidRPr="00FF7312" w:rsidRDefault="00FF7312" w:rsidP="00FF7312">
      <w:pPr>
        <w:jc w:val="center"/>
        <w:rPr>
          <w:color w:val="C00000"/>
          <w:sz w:val="28"/>
          <w:szCs w:val="28"/>
        </w:rPr>
      </w:pPr>
    </w:p>
    <w:p w14:paraId="2A9050AD" w14:textId="216032A2" w:rsidR="00C718FF" w:rsidRPr="00C718FF" w:rsidRDefault="00C718FF" w:rsidP="00C718FF">
      <w:pPr>
        <w:rPr>
          <w:color w:val="002060"/>
        </w:rPr>
      </w:pPr>
      <w:r w:rsidRPr="00C718FF">
        <w:rPr>
          <w:color w:val="002060"/>
        </w:rPr>
        <w:tab/>
        <w:t>•</w:t>
      </w:r>
      <w:r w:rsidRPr="00C718FF">
        <w:rPr>
          <w:color w:val="002060"/>
        </w:rPr>
        <w:tab/>
        <w:t>08:15 piccolo spuntino</w:t>
      </w:r>
    </w:p>
    <w:p w14:paraId="7D73C440" w14:textId="4AA93D68" w:rsidR="00C718FF" w:rsidRPr="00C718FF" w:rsidRDefault="00C718FF" w:rsidP="00C718FF">
      <w:pPr>
        <w:rPr>
          <w:color w:val="002060"/>
        </w:rPr>
      </w:pPr>
      <w:r w:rsidRPr="00C718FF">
        <w:rPr>
          <w:color w:val="002060"/>
        </w:rPr>
        <w:tab/>
        <w:t>•</w:t>
      </w:r>
      <w:r w:rsidRPr="00C718FF">
        <w:rPr>
          <w:color w:val="002060"/>
        </w:rPr>
        <w:tab/>
        <w:t>08:</w:t>
      </w:r>
      <w:r w:rsidR="00863474">
        <w:rPr>
          <w:color w:val="002060"/>
        </w:rPr>
        <w:t>45</w:t>
      </w:r>
      <w:r w:rsidRPr="00C718FF">
        <w:rPr>
          <w:color w:val="002060"/>
        </w:rPr>
        <w:t xml:space="preserve"> lavoro e pratiche mattutine</w:t>
      </w:r>
    </w:p>
    <w:p w14:paraId="5D3CCF6C" w14:textId="7C5183C1" w:rsidR="00C718FF" w:rsidRPr="00C718FF" w:rsidRDefault="00C718FF" w:rsidP="00C718FF">
      <w:pPr>
        <w:rPr>
          <w:color w:val="002060"/>
        </w:rPr>
      </w:pPr>
      <w:r w:rsidRPr="00C718FF">
        <w:rPr>
          <w:color w:val="002060"/>
        </w:rPr>
        <w:tab/>
        <w:t>•</w:t>
      </w:r>
      <w:r w:rsidRPr="00C718FF">
        <w:rPr>
          <w:color w:val="002060"/>
        </w:rPr>
        <w:tab/>
        <w:t>11:00 brunch</w:t>
      </w:r>
    </w:p>
    <w:p w14:paraId="00EE4BF6" w14:textId="379308B2" w:rsidR="00C718FF" w:rsidRDefault="00C718FF" w:rsidP="00C718FF">
      <w:pPr>
        <w:rPr>
          <w:color w:val="002060"/>
        </w:rPr>
      </w:pPr>
      <w:r w:rsidRPr="00C718FF">
        <w:rPr>
          <w:color w:val="002060"/>
        </w:rPr>
        <w:tab/>
        <w:t>•</w:t>
      </w:r>
      <w:r w:rsidRPr="00C718FF">
        <w:rPr>
          <w:color w:val="002060"/>
        </w:rPr>
        <w:tab/>
        <w:t>12:30</w:t>
      </w:r>
      <w:r w:rsidR="0087301A">
        <w:rPr>
          <w:color w:val="002060"/>
        </w:rPr>
        <w:t xml:space="preserve"> </w:t>
      </w:r>
      <w:r w:rsidRPr="00C718FF">
        <w:rPr>
          <w:color w:val="002060"/>
        </w:rPr>
        <w:t>–</w:t>
      </w:r>
      <w:r w:rsidR="0087301A">
        <w:rPr>
          <w:color w:val="002060"/>
        </w:rPr>
        <w:t xml:space="preserve"> </w:t>
      </w:r>
      <w:r w:rsidRPr="00C718FF">
        <w:rPr>
          <w:color w:val="002060"/>
        </w:rPr>
        <w:t>13:30 attività di integrazione</w:t>
      </w:r>
    </w:p>
    <w:p w14:paraId="4F4171BA" w14:textId="1CB4C583" w:rsidR="006E08DF" w:rsidRDefault="006E08DF" w:rsidP="006E08DF">
      <w:pPr>
        <w:ind w:firstLine="708"/>
        <w:rPr>
          <w:color w:val="002060"/>
        </w:rPr>
      </w:pPr>
      <w:r w:rsidRPr="00C718FF">
        <w:rPr>
          <w:color w:val="002060"/>
        </w:rPr>
        <w:t>•</w:t>
      </w:r>
      <w:r w:rsidRPr="00C718FF">
        <w:rPr>
          <w:color w:val="002060"/>
        </w:rPr>
        <w:tab/>
        <w:t>Pomeriggio libero</w:t>
      </w:r>
    </w:p>
    <w:p w14:paraId="50E4DB28" w14:textId="56469684" w:rsidR="00C718FF" w:rsidRPr="00C718FF" w:rsidRDefault="00E47A52" w:rsidP="00C718FF">
      <w:pPr>
        <w:rPr>
          <w:color w:val="002060"/>
        </w:rPr>
      </w:pPr>
      <w:r>
        <w:rPr>
          <w:color w:val="002060"/>
        </w:rPr>
        <w:t xml:space="preserve">             </w:t>
      </w:r>
      <w:r w:rsidRPr="00C718FF">
        <w:rPr>
          <w:color w:val="002060"/>
        </w:rPr>
        <w:t>•</w:t>
      </w:r>
      <w:r w:rsidRPr="00C718FF">
        <w:rPr>
          <w:color w:val="002060"/>
        </w:rPr>
        <w:tab/>
        <w:t>1</w:t>
      </w:r>
      <w:r>
        <w:rPr>
          <w:color w:val="002060"/>
        </w:rPr>
        <w:t>9</w:t>
      </w:r>
      <w:r w:rsidR="0087301A">
        <w:rPr>
          <w:color w:val="002060"/>
        </w:rPr>
        <w:t xml:space="preserve">.00 cena con dessert </w:t>
      </w:r>
    </w:p>
    <w:p w14:paraId="76B86F9C" w14:textId="77777777" w:rsidR="00C718FF" w:rsidRPr="00C718FF" w:rsidRDefault="00C718FF" w:rsidP="00C718FF">
      <w:pPr>
        <w:rPr>
          <w:color w:val="002060"/>
        </w:rPr>
      </w:pPr>
      <w:r w:rsidRPr="00C718FF">
        <w:rPr>
          <w:color w:val="002060"/>
        </w:rPr>
        <w:tab/>
        <w:t>•</w:t>
      </w:r>
      <w:r w:rsidRPr="00C718FF">
        <w:rPr>
          <w:color w:val="002060"/>
        </w:rPr>
        <w:tab/>
        <w:t>Sessioni individuali facoltative incluse nel costo</w:t>
      </w:r>
    </w:p>
    <w:p w14:paraId="1C9EB66D" w14:textId="5A59ADFC" w:rsidR="00C718FF" w:rsidRDefault="00C718FF" w:rsidP="00C718FF">
      <w:pPr>
        <w:rPr>
          <w:color w:val="002060"/>
        </w:rPr>
      </w:pPr>
      <w:r w:rsidRPr="00C718FF">
        <w:rPr>
          <w:color w:val="002060"/>
        </w:rPr>
        <w:tab/>
        <w:t>•</w:t>
      </w:r>
      <w:r w:rsidRPr="00C718FF">
        <w:rPr>
          <w:color w:val="002060"/>
        </w:rPr>
        <w:tab/>
        <w:t>20:</w:t>
      </w:r>
      <w:r w:rsidR="00335B94">
        <w:rPr>
          <w:color w:val="002060"/>
        </w:rPr>
        <w:t>3</w:t>
      </w:r>
      <w:r w:rsidRPr="00C718FF">
        <w:rPr>
          <w:color w:val="002060"/>
        </w:rPr>
        <w:t>0–21:</w:t>
      </w:r>
      <w:r w:rsidR="00AC757C">
        <w:rPr>
          <w:color w:val="002060"/>
        </w:rPr>
        <w:t>0</w:t>
      </w:r>
      <w:r w:rsidRPr="00C718FF">
        <w:rPr>
          <w:color w:val="002060"/>
        </w:rPr>
        <w:t>0 meditazione serale</w:t>
      </w:r>
    </w:p>
    <w:p w14:paraId="078695F3" w14:textId="77777777" w:rsidR="00031CFE" w:rsidRPr="00C718FF" w:rsidRDefault="00031CFE" w:rsidP="00C718FF">
      <w:pPr>
        <w:rPr>
          <w:color w:val="002060"/>
        </w:rPr>
      </w:pPr>
    </w:p>
    <w:p w14:paraId="33B1FDC5" w14:textId="32B917E7" w:rsidR="00C718FF" w:rsidRPr="00CD2583" w:rsidRDefault="00C718FF" w:rsidP="00C718FF">
      <w:pPr>
        <w:rPr>
          <w:color w:val="002060"/>
        </w:rPr>
      </w:pPr>
      <w:r w:rsidRPr="00C718FF">
        <w:rPr>
          <w:color w:val="002060"/>
        </w:rPr>
        <w:lastRenderedPageBreak/>
        <w:t>Sarà previsto un rituale al mare</w:t>
      </w:r>
    </w:p>
    <w:sectPr w:rsidR="00C718FF" w:rsidRPr="00CD2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83"/>
    <w:rsid w:val="00031CFE"/>
    <w:rsid w:val="0007075C"/>
    <w:rsid w:val="0012220E"/>
    <w:rsid w:val="001746B2"/>
    <w:rsid w:val="00223A98"/>
    <w:rsid w:val="00335B94"/>
    <w:rsid w:val="00470BD4"/>
    <w:rsid w:val="006C2CF4"/>
    <w:rsid w:val="006E08DF"/>
    <w:rsid w:val="00863474"/>
    <w:rsid w:val="0087301A"/>
    <w:rsid w:val="009322F9"/>
    <w:rsid w:val="009D440D"/>
    <w:rsid w:val="00AC757C"/>
    <w:rsid w:val="00C718FF"/>
    <w:rsid w:val="00CC3077"/>
    <w:rsid w:val="00CD2583"/>
    <w:rsid w:val="00D477A7"/>
    <w:rsid w:val="00D83731"/>
    <w:rsid w:val="00E47A52"/>
    <w:rsid w:val="00F11DCE"/>
    <w:rsid w:val="00F54BA3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8E69"/>
  <w15:chartTrackingRefBased/>
  <w15:docId w15:val="{78E2ADA7-9C30-1F47-B385-A426CA7C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2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2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2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2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2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2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2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2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2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2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2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2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258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258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25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25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25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25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2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2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2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2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2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25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25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258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2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258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2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1462</Characters>
  <Application>Microsoft Office Word</Application>
  <DocSecurity>0</DocSecurity>
  <Lines>46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regazzi</dc:creator>
  <cp:keywords/>
  <dc:description/>
  <cp:lastModifiedBy>ale ale</cp:lastModifiedBy>
  <cp:revision>12</cp:revision>
  <dcterms:created xsi:type="dcterms:W3CDTF">2025-12-09T16:33:00Z</dcterms:created>
  <dcterms:modified xsi:type="dcterms:W3CDTF">2026-01-17T11:24:00Z</dcterms:modified>
</cp:coreProperties>
</file>